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A42" w:rsidRPr="009F2AA5" w:rsidRDefault="00C13CE5" w:rsidP="00D51A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A5"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</w:t>
      </w:r>
    </w:p>
    <w:p w:rsidR="00D51A42" w:rsidRPr="009F2AA5" w:rsidRDefault="00D51A42" w:rsidP="00D51A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A5">
        <w:rPr>
          <w:rFonts w:ascii="Times New Roman" w:hAnsi="Times New Roman" w:cs="Times New Roman"/>
          <w:b/>
          <w:sz w:val="28"/>
          <w:szCs w:val="28"/>
        </w:rPr>
        <w:t xml:space="preserve">СЛУЖБЫ РАННЕЙ ПОМОЩИ «РАСТЁМ ВМЕСТЕ» </w:t>
      </w:r>
    </w:p>
    <w:p w:rsidR="00D51A42" w:rsidRPr="009F2AA5" w:rsidRDefault="00D51A42" w:rsidP="00D51A42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AA5">
        <w:rPr>
          <w:rFonts w:ascii="Times New Roman" w:hAnsi="Times New Roman" w:cs="Times New Roman"/>
          <w:b/>
          <w:sz w:val="28"/>
          <w:szCs w:val="28"/>
        </w:rPr>
        <w:t>ГБОУ «Краевой психологический центр»</w:t>
      </w:r>
    </w:p>
    <w:p w:rsidR="00F03BCF" w:rsidRPr="009F2AA5" w:rsidRDefault="00F03BCF" w:rsidP="00F03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3BCF" w:rsidRPr="009F2AA5" w:rsidRDefault="00FD4F9D" w:rsidP="00F03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AA5">
        <w:rPr>
          <w:rFonts w:ascii="Times New Roman" w:hAnsi="Times New Roman" w:cs="Times New Roman"/>
          <w:sz w:val="28"/>
          <w:szCs w:val="28"/>
        </w:rPr>
        <w:t>Несказанная радость – рождение ребенка</w:t>
      </w:r>
      <w:r w:rsidR="00C01A84" w:rsidRPr="009F2AA5">
        <w:rPr>
          <w:rFonts w:ascii="Times New Roman" w:hAnsi="Times New Roman" w:cs="Times New Roman"/>
          <w:sz w:val="28"/>
          <w:szCs w:val="28"/>
        </w:rPr>
        <w:t>!</w:t>
      </w:r>
    </w:p>
    <w:p w:rsidR="00FD4F9D" w:rsidRPr="009F2AA5" w:rsidRDefault="00FD4F9D" w:rsidP="00F03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F2AA5">
        <w:rPr>
          <w:rFonts w:ascii="Times New Roman" w:hAnsi="Times New Roman" w:cs="Times New Roman"/>
          <w:sz w:val="28"/>
          <w:szCs w:val="28"/>
        </w:rPr>
        <w:t>Но</w:t>
      </w:r>
      <w:r w:rsidR="00C13CE5" w:rsidRPr="009F2AA5">
        <w:rPr>
          <w:rFonts w:ascii="Times New Roman" w:hAnsi="Times New Roman" w:cs="Times New Roman"/>
          <w:sz w:val="28"/>
          <w:szCs w:val="28"/>
        </w:rPr>
        <w:t>,</w:t>
      </w:r>
      <w:r w:rsidRPr="009F2AA5">
        <w:rPr>
          <w:rFonts w:ascii="Times New Roman" w:hAnsi="Times New Roman" w:cs="Times New Roman"/>
          <w:sz w:val="28"/>
          <w:szCs w:val="28"/>
        </w:rPr>
        <w:t xml:space="preserve"> иногда</w:t>
      </w:r>
      <w:r w:rsidR="00C13CE5" w:rsidRPr="009F2AA5">
        <w:rPr>
          <w:rFonts w:ascii="Times New Roman" w:hAnsi="Times New Roman" w:cs="Times New Roman"/>
          <w:sz w:val="28"/>
          <w:szCs w:val="28"/>
        </w:rPr>
        <w:t>,</w:t>
      </w:r>
      <w:r w:rsidRPr="009F2AA5">
        <w:rPr>
          <w:rFonts w:ascii="Times New Roman" w:hAnsi="Times New Roman" w:cs="Times New Roman"/>
          <w:sz w:val="28"/>
          <w:szCs w:val="28"/>
        </w:rPr>
        <w:t xml:space="preserve"> бывает и так</w:t>
      </w:r>
      <w:r w:rsidR="00F03BCF" w:rsidRPr="009F2AA5">
        <w:rPr>
          <w:rFonts w:ascii="Times New Roman" w:hAnsi="Times New Roman" w:cs="Times New Roman"/>
          <w:sz w:val="28"/>
          <w:szCs w:val="28"/>
        </w:rPr>
        <w:t>. К</w:t>
      </w:r>
      <w:r w:rsidRPr="009F2AA5">
        <w:rPr>
          <w:rFonts w:ascii="Times New Roman" w:hAnsi="Times New Roman" w:cs="Times New Roman"/>
          <w:sz w:val="28"/>
          <w:szCs w:val="28"/>
        </w:rPr>
        <w:t>рохе</w:t>
      </w:r>
      <w:r w:rsidR="00F03BCF" w:rsidRPr="009F2AA5">
        <w:rPr>
          <w:rFonts w:ascii="Times New Roman" w:hAnsi="Times New Roman" w:cs="Times New Roman"/>
          <w:sz w:val="28"/>
          <w:szCs w:val="28"/>
        </w:rPr>
        <w:t xml:space="preserve"> после рождения</w:t>
      </w:r>
      <w:r w:rsidRPr="009F2AA5">
        <w:rPr>
          <w:rFonts w:ascii="Times New Roman" w:hAnsi="Times New Roman" w:cs="Times New Roman"/>
          <w:sz w:val="28"/>
          <w:szCs w:val="28"/>
        </w:rPr>
        <w:t xml:space="preserve"> был поставлен</w:t>
      </w:r>
      <w:r w:rsidR="00F03BCF" w:rsidRPr="009F2AA5">
        <w:rPr>
          <w:rFonts w:ascii="Times New Roman" w:hAnsi="Times New Roman" w:cs="Times New Roman"/>
          <w:sz w:val="28"/>
          <w:szCs w:val="28"/>
        </w:rPr>
        <w:t xml:space="preserve"> </w:t>
      </w:r>
      <w:r w:rsidR="00553EA1" w:rsidRPr="009F2AA5">
        <w:rPr>
          <w:rFonts w:ascii="Times New Roman" w:hAnsi="Times New Roman" w:cs="Times New Roman"/>
          <w:sz w:val="28"/>
          <w:szCs w:val="28"/>
        </w:rPr>
        <w:t>тревожащий</w:t>
      </w:r>
      <w:r w:rsidRPr="009F2AA5">
        <w:rPr>
          <w:rFonts w:ascii="Times New Roman" w:hAnsi="Times New Roman" w:cs="Times New Roman"/>
          <w:sz w:val="28"/>
          <w:szCs w:val="28"/>
        </w:rPr>
        <w:t xml:space="preserve"> диагноз</w:t>
      </w:r>
      <w:r w:rsidR="00F03BCF" w:rsidRPr="009F2AA5">
        <w:rPr>
          <w:rFonts w:ascii="Times New Roman" w:hAnsi="Times New Roman" w:cs="Times New Roman"/>
          <w:sz w:val="28"/>
          <w:szCs w:val="28"/>
        </w:rPr>
        <w:t>. И</w:t>
      </w:r>
      <w:r w:rsidRPr="009F2AA5">
        <w:rPr>
          <w:rFonts w:ascii="Times New Roman" w:hAnsi="Times New Roman" w:cs="Times New Roman"/>
          <w:sz w:val="28"/>
          <w:szCs w:val="28"/>
        </w:rPr>
        <w:t>ли в какой-то момент мам</w:t>
      </w:r>
      <w:r w:rsidR="00F03BCF" w:rsidRPr="009F2AA5">
        <w:rPr>
          <w:rFonts w:ascii="Times New Roman" w:hAnsi="Times New Roman" w:cs="Times New Roman"/>
          <w:sz w:val="28"/>
          <w:szCs w:val="28"/>
        </w:rPr>
        <w:t>а</w:t>
      </w:r>
      <w:r w:rsidRPr="009F2AA5">
        <w:rPr>
          <w:rFonts w:ascii="Times New Roman" w:hAnsi="Times New Roman" w:cs="Times New Roman"/>
          <w:sz w:val="28"/>
          <w:szCs w:val="28"/>
        </w:rPr>
        <w:t xml:space="preserve"> нач</w:t>
      </w:r>
      <w:r w:rsidR="00F03BCF" w:rsidRPr="009F2AA5">
        <w:rPr>
          <w:rFonts w:ascii="Times New Roman" w:hAnsi="Times New Roman" w:cs="Times New Roman"/>
          <w:sz w:val="28"/>
          <w:szCs w:val="28"/>
        </w:rPr>
        <w:t xml:space="preserve">ала </w:t>
      </w:r>
      <w:r w:rsidRPr="009F2AA5">
        <w:rPr>
          <w:rFonts w:ascii="Times New Roman" w:hAnsi="Times New Roman" w:cs="Times New Roman"/>
          <w:sz w:val="28"/>
          <w:szCs w:val="28"/>
        </w:rPr>
        <w:t xml:space="preserve">испытывать беспокойство о норме развития малыша. </w:t>
      </w:r>
    </w:p>
    <w:p w:rsidR="00F03BCF" w:rsidRPr="009F2AA5" w:rsidRDefault="00F03BCF" w:rsidP="00F03B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CF" w:rsidRPr="009F2AA5" w:rsidRDefault="00553EA1" w:rsidP="00F03B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2AA5">
        <w:rPr>
          <w:rFonts w:ascii="Times New Roman" w:hAnsi="Times New Roman" w:cs="Times New Roman"/>
          <w:b/>
          <w:sz w:val="28"/>
          <w:szCs w:val="28"/>
          <w:u w:val="single"/>
        </w:rPr>
        <w:t xml:space="preserve">К КОМУ ОБРАТИТЬСЯ ЗА СОВЕТОМ И ПОМОЩЬЮ? </w:t>
      </w:r>
    </w:p>
    <w:p w:rsidR="00F03BCF" w:rsidRPr="009F2AA5" w:rsidRDefault="00F03BCF" w:rsidP="00F03BC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помочь родителям, испытывающим трудности в развитии и воспитании детей раннего возраста, министерство образования Ставропольского края создало сеть СЛУЖБ РАННЕЙ ПОМОЩИ.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Служба ранней помощи (СРП)</w:t>
      </w:r>
      <w:r w:rsidR="00553EA1" w:rsidRPr="009F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структурное подразделение государственного учреждения, реализующего общеобразовательную программу дошкольного образования, деятельность которого направлена на оказание адресной психолого-педагогической помощи.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службы является организованная психолого-педагогическая и социальная поддержка семьи, подбор адекватных способов взаимодействия с ребенком, его воспитания и обучения, профилактика и коррекция отклонений в развитии.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СРП оказывает помощь детям от 2 месяцев до 4 лет с нарушениями развития или риском возникновения нарушения, не посещающим образовательные учреждения.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задачами Службы являются:</w:t>
      </w:r>
    </w:p>
    <w:p w:rsidR="00F03BCF" w:rsidRPr="009F2AA5" w:rsidRDefault="00F03BCF" w:rsidP="00F03BCF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психолого-педагогического обследования детей с нарушениями развития (риском нарушения) и их семей;</w:t>
      </w:r>
    </w:p>
    <w:p w:rsidR="00F03BCF" w:rsidRPr="009F2AA5" w:rsidRDefault="00F03BCF" w:rsidP="00F03BCF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комплексной коррекционно-развивающей помощи детям с нарушениями развития (риском нарушения) и психолого-педагогической поддержки их семьям;</w:t>
      </w:r>
    </w:p>
    <w:p w:rsidR="00F03BCF" w:rsidRPr="009F2AA5" w:rsidRDefault="00F03BCF" w:rsidP="00F03BCF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работы по адаптации, социализации и интеграции детей с нарушениями развития (риском нарушения);</w:t>
      </w:r>
    </w:p>
    <w:p w:rsidR="00F03BCF" w:rsidRPr="009F2AA5" w:rsidRDefault="00F03BCF" w:rsidP="00F03BCF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родителей в процесс воспитания и обучения ребенка;</w:t>
      </w:r>
    </w:p>
    <w:p w:rsidR="00F03BCF" w:rsidRPr="009F2AA5" w:rsidRDefault="00F03BCF" w:rsidP="00F03BCF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индивидуальной педагогической программы;</w:t>
      </w:r>
    </w:p>
    <w:p w:rsidR="00F03BCF" w:rsidRPr="009F2AA5" w:rsidRDefault="00F03BCF" w:rsidP="00F03BCF">
      <w:pPr>
        <w:numPr>
          <w:ilvl w:val="0"/>
          <w:numId w:val="4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дальнейшего образовательного маршрута ребенка.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условием работы специалистов СРП является обязательное присутствие родителей на занятиях с целью их обучения специальным развивающим педагогическим технологиям, которые они смогут применить в домашних условиях. Повышение педагогической компетентности родителей позволяет сделать процесс обучения и воспитания ребенка непрерывным, организовать его как </w:t>
      </w:r>
      <w:r w:rsidR="006707CF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учреждении, так и в повседневной жизни семьи, тем самым использовать время и возможности ребенка максимально эффективно. Специалисты СРП могут организовать коррекционно-педагогические занятия на дому в случае невозможности посещения ребенком детского образовательного учреждения по состоянию здоровья. 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СРП работают следующие специалисты: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Специальный педагог (дефектолог):</w:t>
      </w:r>
    </w:p>
    <w:p w:rsidR="00F03BCF" w:rsidRPr="009F2AA5" w:rsidRDefault="00F03BCF" w:rsidP="00F03BC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поможет определить особенности социального и познавательного развития ребенка (уровень сформированности взаимодействия малыша со взрослыми, зрительных и слуховых ориентировочных реакций, </w:t>
      </w:r>
      <w:proofErr w:type="spellStart"/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манипулятивных</w:t>
      </w:r>
      <w:proofErr w:type="spellEnd"/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с игрушками);</w:t>
      </w:r>
    </w:p>
    <w:p w:rsidR="00F03BCF" w:rsidRPr="009F2AA5" w:rsidRDefault="00F03BCF" w:rsidP="00F03BC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разработает индивидуальную программу коррекционного обучения и воспитания именно для вашего ребенка;</w:t>
      </w:r>
    </w:p>
    <w:p w:rsidR="00F03BCF" w:rsidRPr="009F2AA5" w:rsidRDefault="00F03BCF" w:rsidP="00F03BCF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коррекционно-развивающие занятия с вашим малышом в присутствии родителей; познакомит и обучит вас приемам стимуляции познавательного развития вашего ребенка в разные возрастные периоды.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Логопед:</w:t>
      </w:r>
    </w:p>
    <w:p w:rsidR="00F03BCF" w:rsidRPr="009F2AA5" w:rsidRDefault="00F03BCF" w:rsidP="00F03B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определить особенности дословесного этапа развития речи вашего ребенка;</w:t>
      </w:r>
    </w:p>
    <w:p w:rsidR="00F03BCF" w:rsidRPr="009F2AA5" w:rsidRDefault="00F03BCF" w:rsidP="00F03B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подберет педагогические методы и приемы по развитию речевых возможностей малыша;</w:t>
      </w:r>
    </w:p>
    <w:p w:rsidR="00F03BCF" w:rsidRPr="009F2AA5" w:rsidRDefault="00F03BCF" w:rsidP="00F03B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проведет занятия по стимуляции речевого развития малыша;</w:t>
      </w:r>
    </w:p>
    <w:p w:rsidR="00F03BCF" w:rsidRPr="009F2AA5" w:rsidRDefault="00F03BCF" w:rsidP="00F03B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разработает индивидуальную программу по активизации предпосылок к развитию речи;</w:t>
      </w:r>
    </w:p>
    <w:p w:rsidR="00F03BCF" w:rsidRPr="009F2AA5" w:rsidRDefault="00F03BCF" w:rsidP="00F03BCF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 приемам стимуляции речевого </w:t>
      </w:r>
      <w:r w:rsidR="006707CF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 детей младенческого и раннего</w:t>
      </w:r>
      <w:r w:rsidR="00C13CE5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возраста.</w:t>
      </w:r>
    </w:p>
    <w:p w:rsidR="00F03BCF" w:rsidRPr="009F2AA5" w:rsidRDefault="00F03BCF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Педагог-психолог:</w:t>
      </w:r>
    </w:p>
    <w:p w:rsidR="00F03BCF" w:rsidRPr="009F2AA5" w:rsidRDefault="00F03BCF" w:rsidP="00F03BC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поможет изучить особенности эмоционального развития вашего малыша;</w:t>
      </w:r>
    </w:p>
    <w:p w:rsidR="00F03BCF" w:rsidRPr="009F2AA5" w:rsidRDefault="00F03BCF" w:rsidP="00F03BC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проконсультирует вас по вопросам развития, воспитания и обучения малыша в семье;</w:t>
      </w:r>
    </w:p>
    <w:p w:rsidR="00F03BCF" w:rsidRPr="009F2AA5" w:rsidRDefault="00F03BCF" w:rsidP="00F03BC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посоветует наиболее адекватные способы общения с вашим ребенком</w:t>
      </w:r>
      <w:r w:rsidR="00553EA1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="00553EA1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его возрастных и психофизиологических особенностей;</w:t>
      </w:r>
    </w:p>
    <w:p w:rsidR="00F03BCF" w:rsidRPr="009F2AA5" w:rsidRDefault="00F03BCF" w:rsidP="00F03BCF">
      <w:pPr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окажет психологическую поддержку родителям, поможет найти выход из трудной жизненной ситуации, подобрать наиболее оптимальные способы эмоционально-развивающего общения.</w:t>
      </w:r>
    </w:p>
    <w:p w:rsidR="00F03BCF" w:rsidRPr="009F2AA5" w:rsidRDefault="00F03BCF" w:rsidP="00C1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Квалифицированные </w:t>
      </w:r>
      <w:r w:rsidR="00C13CE5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</w:t>
      </w:r>
      <w:r w:rsidR="00C13CE5" w:rsidRPr="009F2AA5">
        <w:rPr>
          <w:rFonts w:ascii="Times New Roman" w:hAnsi="Times New Roman" w:cs="Times New Roman"/>
          <w:b/>
          <w:sz w:val="28"/>
          <w:szCs w:val="28"/>
        </w:rPr>
        <w:t>службы ранней помощи «Растём вместе»</w:t>
      </w:r>
      <w:r w:rsidR="00C13CE5" w:rsidRPr="009F2AA5">
        <w:rPr>
          <w:rFonts w:ascii="Times New Roman" w:hAnsi="Times New Roman" w:cs="Times New Roman"/>
          <w:sz w:val="28"/>
          <w:szCs w:val="28"/>
        </w:rPr>
        <w:t xml:space="preserve"> государственного бюджетного образовательного учреждения </w:t>
      </w:r>
      <w:r w:rsidR="006707CF" w:rsidRPr="009F2AA5">
        <w:rPr>
          <w:rFonts w:ascii="Times New Roman" w:hAnsi="Times New Roman" w:cs="Times New Roman"/>
          <w:sz w:val="28"/>
          <w:szCs w:val="28"/>
        </w:rPr>
        <w:t>«Краевой центр психолого-педагогической реабилитации и коррекции</w:t>
      </w:r>
      <w:r w:rsidR="00C13CE5" w:rsidRPr="009F2AA5">
        <w:rPr>
          <w:rFonts w:ascii="Times New Roman" w:hAnsi="Times New Roman" w:cs="Times New Roman"/>
          <w:sz w:val="28"/>
          <w:szCs w:val="28"/>
        </w:rPr>
        <w:t xml:space="preserve">» 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окажут вам необходимую помощь и поддержку в вопросах воспитания и </w:t>
      </w:r>
      <w:r w:rsidR="006707CF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развития </w:t>
      </w: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ребенка!</w:t>
      </w:r>
    </w:p>
    <w:p w:rsidR="00C13CE5" w:rsidRPr="009F2AA5" w:rsidRDefault="00C13CE5" w:rsidP="00C1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CF" w:rsidRDefault="008F347A" w:rsidP="00C1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13CE5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90B7F" w:rsidRPr="009F2AA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нтакты</w:t>
      </w:r>
      <w:r w:rsidR="00F3060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3060C" w:rsidRPr="009F2AA5" w:rsidRDefault="00F3060C" w:rsidP="00C1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07CF" w:rsidRPr="009F2AA5" w:rsidRDefault="00C13CE5" w:rsidP="00C1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AA5">
        <w:rPr>
          <w:rFonts w:ascii="Times New Roman" w:hAnsi="Times New Roman" w:cs="Times New Roman"/>
          <w:sz w:val="28"/>
          <w:szCs w:val="28"/>
        </w:rPr>
        <w:t>улица Мира, 285, город Ставрополь</w:t>
      </w:r>
      <w:r w:rsidR="006707CF" w:rsidRPr="009F2AA5">
        <w:rPr>
          <w:rFonts w:ascii="Times New Roman" w:hAnsi="Times New Roman" w:cs="Times New Roman"/>
          <w:sz w:val="28"/>
          <w:szCs w:val="28"/>
        </w:rPr>
        <w:t>,</w:t>
      </w:r>
      <w:r w:rsidRPr="009F2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7CF" w:rsidRPr="009F2AA5" w:rsidRDefault="00C13CE5" w:rsidP="00C1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F2AA5">
        <w:rPr>
          <w:rFonts w:ascii="Times New Roman" w:hAnsi="Times New Roman" w:cs="Times New Roman"/>
          <w:sz w:val="28"/>
          <w:szCs w:val="28"/>
          <w:lang w:val="en-US"/>
        </w:rPr>
        <w:t>e-mail</w:t>
      </w:r>
      <w:proofErr w:type="gramEnd"/>
      <w:r w:rsidRPr="009F2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5" w:history="1">
        <w:r w:rsidRPr="009F2AA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srp26@yandex.ru</w:t>
        </w:r>
      </w:hyperlink>
      <w:r w:rsidRPr="009F2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</w:p>
    <w:p w:rsidR="00C13CE5" w:rsidRPr="009F2AA5" w:rsidRDefault="00C13CE5" w:rsidP="00C1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F2AA5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F2AA5">
        <w:rPr>
          <w:rFonts w:ascii="Times New Roman" w:hAnsi="Times New Roman" w:cs="Times New Roman"/>
          <w:sz w:val="28"/>
          <w:szCs w:val="28"/>
        </w:rPr>
        <w:t>айт</w:t>
      </w:r>
      <w:proofErr w:type="gramEnd"/>
      <w:r w:rsidRPr="009F2AA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9F2AA5">
          <w:rPr>
            <w:rStyle w:val="a3"/>
            <w:rFonts w:ascii="Times New Roman" w:hAnsi="Times New Roman" w:cs="Times New Roman"/>
            <w:sz w:val="28"/>
            <w:szCs w:val="28"/>
          </w:rPr>
          <w:t>http://psycentre26.ru/</w:t>
        </w:r>
      </w:hyperlink>
    </w:p>
    <w:p w:rsidR="006707CF" w:rsidRPr="009F2AA5" w:rsidRDefault="006707CF" w:rsidP="00C1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3CE5" w:rsidRPr="009F2AA5" w:rsidRDefault="006707CF" w:rsidP="00C13C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AA5">
        <w:rPr>
          <w:rFonts w:ascii="Times New Roman" w:hAnsi="Times New Roman" w:cs="Times New Roman"/>
          <w:sz w:val="28"/>
          <w:szCs w:val="28"/>
        </w:rPr>
        <w:t>ЗАПИСЬ ПО ТЕЛЕФОНАМ: 8 (8652) 99-23-52, 99-13-18</w:t>
      </w:r>
    </w:p>
    <w:p w:rsidR="00064BD2" w:rsidRPr="009F2AA5" w:rsidRDefault="00064BD2" w:rsidP="00C13C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F2AA5">
        <w:rPr>
          <w:rFonts w:ascii="Times New Roman" w:hAnsi="Times New Roman" w:cs="Times New Roman"/>
          <w:sz w:val="28"/>
          <w:szCs w:val="28"/>
        </w:rPr>
        <w:t>Все услуги оказываются бесплатно.</w:t>
      </w:r>
    </w:p>
    <w:p w:rsidR="00553EA1" w:rsidRPr="009F2AA5" w:rsidRDefault="00553EA1" w:rsidP="00F03BCF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3EA1" w:rsidRPr="009F2AA5" w:rsidSect="00F3060C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A1590"/>
    <w:multiLevelType w:val="multilevel"/>
    <w:tmpl w:val="D60AD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243C0"/>
    <w:multiLevelType w:val="multilevel"/>
    <w:tmpl w:val="AB28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37448"/>
    <w:multiLevelType w:val="multilevel"/>
    <w:tmpl w:val="91D4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CE7DDB"/>
    <w:multiLevelType w:val="multilevel"/>
    <w:tmpl w:val="3A8C8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5839F0"/>
    <w:multiLevelType w:val="multilevel"/>
    <w:tmpl w:val="F910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D27F2"/>
    <w:multiLevelType w:val="multilevel"/>
    <w:tmpl w:val="49E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840121"/>
    <w:multiLevelType w:val="hybridMultilevel"/>
    <w:tmpl w:val="3622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F8"/>
    <w:rsid w:val="00064BD2"/>
    <w:rsid w:val="000E3FF8"/>
    <w:rsid w:val="00171492"/>
    <w:rsid w:val="00345003"/>
    <w:rsid w:val="00553EA1"/>
    <w:rsid w:val="006707CF"/>
    <w:rsid w:val="006B1FBF"/>
    <w:rsid w:val="007375D1"/>
    <w:rsid w:val="008110BB"/>
    <w:rsid w:val="008F347A"/>
    <w:rsid w:val="009F2AA5"/>
    <w:rsid w:val="00C01A84"/>
    <w:rsid w:val="00C13CE5"/>
    <w:rsid w:val="00CA4936"/>
    <w:rsid w:val="00D51A42"/>
    <w:rsid w:val="00F03BCF"/>
    <w:rsid w:val="00F3060C"/>
    <w:rsid w:val="00F90B7F"/>
    <w:rsid w:val="00FB126E"/>
    <w:rsid w:val="00FD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38F12-9F02-4273-BB73-A3197B04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basedOn w:val="a"/>
    <w:rsid w:val="000E3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E3F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51A42"/>
    <w:pPr>
      <w:ind w:left="720"/>
      <w:contextualSpacing/>
    </w:pPr>
  </w:style>
  <w:style w:type="paragraph" w:customStyle="1" w:styleId="Style2">
    <w:name w:val="Style2"/>
    <w:basedOn w:val="a"/>
    <w:uiPriority w:val="99"/>
    <w:rsid w:val="00C13C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C13CE5"/>
    <w:pPr>
      <w:widowControl w:val="0"/>
      <w:autoSpaceDE w:val="0"/>
      <w:autoSpaceDN w:val="0"/>
      <w:adjustRightInd w:val="0"/>
      <w:spacing w:after="0" w:line="18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C13CE5"/>
    <w:rPr>
      <w:rFonts w:ascii="Arial" w:hAnsi="Arial" w:cs="Arial" w:hint="default"/>
      <w:sz w:val="10"/>
      <w:szCs w:val="10"/>
    </w:rPr>
  </w:style>
  <w:style w:type="character" w:customStyle="1" w:styleId="FontStyle34">
    <w:name w:val="Font Style34"/>
    <w:basedOn w:val="a0"/>
    <w:uiPriority w:val="99"/>
    <w:rsid w:val="00C13CE5"/>
    <w:rPr>
      <w:rFonts w:ascii="Arial" w:hAnsi="Arial" w:cs="Arial" w:hint="default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7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ycentre26.ru/" TargetMode="External"/><Relationship Id="rId5" Type="http://schemas.openxmlformats.org/officeDocument/2006/relationships/hyperlink" Target="mailto:srp2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Чикильдина Наталья Анатольевна</cp:lastModifiedBy>
  <cp:revision>5</cp:revision>
  <dcterms:created xsi:type="dcterms:W3CDTF">2018-03-29T06:04:00Z</dcterms:created>
  <dcterms:modified xsi:type="dcterms:W3CDTF">2018-04-06T11:52:00Z</dcterms:modified>
</cp:coreProperties>
</file>